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609" w:rsidRPr="00C51609" w:rsidRDefault="000A00B5"/>
    <w:p w:rsidR="003A58E5" w:rsidRDefault="003A58E5" w:rsidP="003A58E5">
      <w:pPr>
        <w:pStyle w:val="a3"/>
        <w:spacing w:after="0"/>
        <w:ind w:left="0" w:firstLine="77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A342C1">
        <w:rPr>
          <w:rFonts w:ascii="Times New Roman" w:hAnsi="Times New Roman"/>
          <w:sz w:val="24"/>
          <w:szCs w:val="24"/>
        </w:rPr>
        <w:t>2</w:t>
      </w:r>
    </w:p>
    <w:p w:rsidR="003A58E5" w:rsidRDefault="003A58E5" w:rsidP="003A58E5">
      <w:pPr>
        <w:pStyle w:val="a3"/>
        <w:spacing w:after="0"/>
        <w:ind w:left="0" w:firstLine="7797"/>
        <w:jc w:val="both"/>
        <w:rPr>
          <w:rFonts w:ascii="Times New Roman" w:hAnsi="Times New Roman"/>
          <w:sz w:val="24"/>
          <w:szCs w:val="24"/>
        </w:rPr>
      </w:pPr>
    </w:p>
    <w:p w:rsidR="003A58E5" w:rsidRDefault="003A58E5" w:rsidP="003A58E5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физкультурно-оздоровительных, физкультурных, спортивных услуг </w:t>
      </w:r>
      <w:r w:rsidR="00AB0AC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в </w:t>
      </w:r>
      <w:r w:rsidRPr="00626014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х</w:t>
      </w:r>
      <w:r w:rsidRPr="00626014">
        <w:rPr>
          <w:rFonts w:ascii="Times New Roman" w:hAnsi="Times New Roman"/>
          <w:sz w:val="24"/>
          <w:szCs w:val="24"/>
        </w:rPr>
        <w:t xml:space="preserve"> дополнительного образования физкультурно-спортивной направленности ЗАТО Северск</w:t>
      </w:r>
      <w:r>
        <w:rPr>
          <w:rFonts w:ascii="Times New Roman" w:hAnsi="Times New Roman"/>
          <w:sz w:val="24"/>
          <w:szCs w:val="24"/>
        </w:rPr>
        <w:t xml:space="preserve"> для посещения несовершеннолетними, </w:t>
      </w:r>
      <w:r w:rsidR="00AB0ACA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находящимися на разного ви</w:t>
      </w:r>
      <w:r w:rsidR="00AB0ACA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 учетах</w:t>
      </w:r>
      <w:r w:rsidR="008F0D5B">
        <w:rPr>
          <w:rFonts w:ascii="Times New Roman" w:hAnsi="Times New Roman"/>
          <w:sz w:val="24"/>
          <w:szCs w:val="24"/>
        </w:rPr>
        <w:t>, на платной основе</w:t>
      </w:r>
    </w:p>
    <w:p w:rsidR="003A58E5" w:rsidRDefault="003A58E5" w:rsidP="003A58E5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783" w:type="dxa"/>
        <w:tblInd w:w="-289" w:type="dxa"/>
        <w:tblLayout w:type="fixed"/>
        <w:tblLook w:val="04A0"/>
      </w:tblPr>
      <w:tblGrid>
        <w:gridCol w:w="562"/>
        <w:gridCol w:w="1985"/>
        <w:gridCol w:w="1417"/>
        <w:gridCol w:w="1350"/>
        <w:gridCol w:w="1202"/>
        <w:gridCol w:w="1134"/>
        <w:gridCol w:w="2133"/>
      </w:tblGrid>
      <w:tr w:rsidR="00EE141F" w:rsidTr="00EE141F">
        <w:tc>
          <w:tcPr>
            <w:tcW w:w="562" w:type="dxa"/>
          </w:tcPr>
          <w:p w:rsidR="00EE141F" w:rsidRPr="004851EB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1EB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985" w:type="dxa"/>
          </w:tcPr>
          <w:p w:rsidR="00EE141F" w:rsidRPr="004851EB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1EB">
              <w:rPr>
                <w:rFonts w:ascii="Times New Roman" w:hAnsi="Times New Roman"/>
                <w:sz w:val="18"/>
                <w:szCs w:val="18"/>
              </w:rPr>
              <w:t>Вид спорта/</w:t>
            </w:r>
          </w:p>
          <w:p w:rsidR="00EE141F" w:rsidRPr="004851EB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1EB">
              <w:rPr>
                <w:rFonts w:ascii="Times New Roman" w:hAnsi="Times New Roman"/>
                <w:sz w:val="18"/>
                <w:szCs w:val="18"/>
              </w:rPr>
              <w:t>направление/</w:t>
            </w:r>
          </w:p>
          <w:p w:rsidR="00EE141F" w:rsidRPr="004851EB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1EB">
              <w:rPr>
                <w:rFonts w:ascii="Times New Roman" w:hAnsi="Times New Roman"/>
                <w:sz w:val="18"/>
                <w:szCs w:val="18"/>
              </w:rPr>
              <w:t>дисциплина</w:t>
            </w:r>
          </w:p>
        </w:tc>
        <w:tc>
          <w:tcPr>
            <w:tcW w:w="1417" w:type="dxa"/>
          </w:tcPr>
          <w:p w:rsidR="00EE141F" w:rsidRDefault="00EE141F" w:rsidP="005156AE">
            <w:pPr>
              <w:ind w:left="-105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1EB">
              <w:rPr>
                <w:rFonts w:ascii="Times New Roman" w:hAnsi="Times New Roman"/>
                <w:sz w:val="18"/>
                <w:szCs w:val="18"/>
              </w:rPr>
              <w:t>Место проведения занятий (наименование объекта спорта, зала, бассейна, открытой спортивной площадки и т.д.)</w:t>
            </w:r>
          </w:p>
          <w:p w:rsidR="00EE141F" w:rsidRPr="004851EB" w:rsidRDefault="00EE141F" w:rsidP="005156AE">
            <w:pPr>
              <w:ind w:left="-105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1EB">
              <w:rPr>
                <w:rFonts w:ascii="Times New Roman" w:hAnsi="Times New Roman"/>
                <w:sz w:val="18"/>
                <w:szCs w:val="18"/>
              </w:rPr>
              <w:t>с указанием адреса</w:t>
            </w:r>
          </w:p>
        </w:tc>
        <w:tc>
          <w:tcPr>
            <w:tcW w:w="1350" w:type="dxa"/>
          </w:tcPr>
          <w:p w:rsidR="00EE141F" w:rsidRDefault="00EE141F" w:rsidP="005156AE">
            <w:pPr>
              <w:ind w:left="-106" w:right="-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1EB">
              <w:rPr>
                <w:rFonts w:ascii="Times New Roman" w:hAnsi="Times New Roman"/>
                <w:sz w:val="18"/>
                <w:szCs w:val="18"/>
              </w:rPr>
              <w:t xml:space="preserve">Время проведения занятий, </w:t>
            </w:r>
          </w:p>
          <w:p w:rsidR="00EE141F" w:rsidRPr="004851EB" w:rsidRDefault="00EE141F" w:rsidP="005156AE">
            <w:pPr>
              <w:ind w:left="-106" w:right="-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1EB">
              <w:rPr>
                <w:rFonts w:ascii="Times New Roman" w:hAnsi="Times New Roman"/>
                <w:sz w:val="18"/>
                <w:szCs w:val="18"/>
              </w:rPr>
              <w:t>дни недели, месяцы</w:t>
            </w:r>
          </w:p>
        </w:tc>
        <w:tc>
          <w:tcPr>
            <w:tcW w:w="1202" w:type="dxa"/>
          </w:tcPr>
          <w:p w:rsidR="00EE141F" w:rsidRPr="004851EB" w:rsidRDefault="00EE141F" w:rsidP="00EE141F">
            <w:pPr>
              <w:ind w:left="-37" w:right="-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1EB">
              <w:rPr>
                <w:rFonts w:ascii="Times New Roman" w:hAnsi="Times New Roman"/>
                <w:sz w:val="18"/>
                <w:szCs w:val="18"/>
              </w:rPr>
              <w:t>Стоимость индивидуального тренировочного занятия, руб..</w:t>
            </w:r>
          </w:p>
        </w:tc>
        <w:tc>
          <w:tcPr>
            <w:tcW w:w="1134" w:type="dxa"/>
          </w:tcPr>
          <w:p w:rsidR="00EE141F" w:rsidRPr="004851EB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1EB">
              <w:rPr>
                <w:rFonts w:ascii="Times New Roman" w:hAnsi="Times New Roman"/>
                <w:sz w:val="18"/>
                <w:szCs w:val="18"/>
              </w:rPr>
              <w:t>Стоимость группового тренировочного занятия (максимальное количество человек в группе), руб.</w:t>
            </w:r>
          </w:p>
        </w:tc>
        <w:tc>
          <w:tcPr>
            <w:tcW w:w="2133" w:type="dxa"/>
          </w:tcPr>
          <w:p w:rsidR="00EE141F" w:rsidRPr="004851EB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51EB">
              <w:rPr>
                <w:rFonts w:ascii="Times New Roman" w:hAnsi="Times New Roman"/>
                <w:sz w:val="18"/>
                <w:szCs w:val="18"/>
              </w:rPr>
              <w:t>Ф.И.О. инструктора по спорту или тренера-преподавателя, ответственного за проведение занятий, контактный мобильный телефон</w:t>
            </w:r>
          </w:p>
        </w:tc>
      </w:tr>
      <w:tr w:rsidR="00EE141F" w:rsidTr="004E72C3">
        <w:tc>
          <w:tcPr>
            <w:tcW w:w="9783" w:type="dxa"/>
            <w:gridSpan w:val="7"/>
            <w:shd w:val="clear" w:color="auto" w:fill="FFFFFF" w:themeFill="background1"/>
          </w:tcPr>
          <w:p w:rsidR="00EE141F" w:rsidRPr="00B77CFA" w:rsidRDefault="00EE141F" w:rsidP="005156AE">
            <w:pPr>
              <w:jc w:val="center"/>
              <w:rPr>
                <w:rFonts w:ascii="Times New Roman" w:hAnsi="Times New Roman"/>
                <w:b/>
              </w:rPr>
            </w:pPr>
            <w:r w:rsidRPr="00B77CFA">
              <w:rPr>
                <w:rFonts w:ascii="Times New Roman" w:hAnsi="Times New Roman"/>
                <w:b/>
              </w:rPr>
              <w:t>с/к «Дельфин» (ул. Ленина, 46)</w:t>
            </w:r>
          </w:p>
        </w:tc>
      </w:tr>
      <w:tr w:rsidR="00EE141F" w:rsidTr="00EE141F">
        <w:tc>
          <w:tcPr>
            <w:tcW w:w="9783" w:type="dxa"/>
            <w:gridSpan w:val="7"/>
          </w:tcPr>
          <w:p w:rsidR="00EE141F" w:rsidRPr="005F7476" w:rsidRDefault="00EE141F" w:rsidP="005156AE">
            <w:pPr>
              <w:rPr>
                <w:rFonts w:ascii="Times New Roman" w:hAnsi="Times New Roman"/>
                <w:b/>
              </w:rPr>
            </w:pPr>
            <w:r w:rsidRPr="005F7476">
              <w:rPr>
                <w:rFonts w:ascii="Times New Roman" w:hAnsi="Times New Roman"/>
                <w:b/>
              </w:rPr>
              <w:t>Плавательный бассейн</w:t>
            </w:r>
          </w:p>
        </w:tc>
      </w:tr>
      <w:tr w:rsidR="00EE141F" w:rsidRPr="005F7476" w:rsidTr="00EE141F">
        <w:tc>
          <w:tcPr>
            <w:tcW w:w="562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47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476">
              <w:rPr>
                <w:rFonts w:ascii="Times New Roman" w:hAnsi="Times New Roman"/>
                <w:sz w:val="18"/>
                <w:szCs w:val="18"/>
              </w:rPr>
              <w:t>Оздоровительное плавание на одной дорожке</w:t>
            </w:r>
          </w:p>
        </w:tc>
        <w:tc>
          <w:tcPr>
            <w:tcW w:w="1417" w:type="dxa"/>
            <w:vMerge w:val="restart"/>
          </w:tcPr>
          <w:p w:rsidR="00EE141F" w:rsidRDefault="00EE141F" w:rsidP="005156AE">
            <w:pPr>
              <w:ind w:left="-105" w:right="-1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с/к «Дельфин» (ул.Ленина,</w:t>
            </w:r>
            <w:r w:rsidRPr="005F7476">
              <w:rPr>
                <w:rFonts w:ascii="Times New Roman" w:hAnsi="Times New Roman"/>
                <w:sz w:val="18"/>
                <w:szCs w:val="18"/>
              </w:rPr>
              <w:t>46)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запросу</w:t>
            </w:r>
          </w:p>
        </w:tc>
        <w:tc>
          <w:tcPr>
            <w:tcW w:w="1202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1500  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дорожка</w:t>
            </w:r>
          </w:p>
        </w:tc>
        <w:tc>
          <w:tcPr>
            <w:tcW w:w="1134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Понедельник, пятница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Окунский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 М.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инструктор по спорту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8-903-951-50-21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Ермолаев С. Д.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отделения плавания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8-905-089-48-01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Вторник, четверг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Лялина Н. А. 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8-913-821-29-98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Быстрицкий В. О. 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отделения плавания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8-952-808-86-05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Среда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Окунский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Н.М. 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8-903-951-50-21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Авдеев А.И.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отделения плавания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8-909-538-35-68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Суббота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Авдеев А.В.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8-952-888-87-63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Воскресенье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Авдеев А.И.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8-909-538-35-68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Авдеев А.В.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8-952-888-87-63</w:t>
            </w:r>
          </w:p>
        </w:tc>
      </w:tr>
      <w:tr w:rsidR="00EE141F" w:rsidRPr="005F7476" w:rsidTr="00EE141F">
        <w:tc>
          <w:tcPr>
            <w:tcW w:w="562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47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Оздоровительное плавание (дети в сопровождении взрослого до 7 лет бесплатно)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F7476">
              <w:rPr>
                <w:rFonts w:ascii="Times New Roman" w:hAnsi="Times New Roman"/>
                <w:b/>
                <w:i/>
                <w:sz w:val="18"/>
                <w:szCs w:val="18"/>
              </w:rPr>
              <w:t>для физ</w:t>
            </w:r>
            <w:proofErr w:type="gramStart"/>
            <w:r w:rsidRPr="005F7476">
              <w:rPr>
                <w:rFonts w:ascii="Times New Roman" w:hAnsi="Times New Roman"/>
                <w:b/>
                <w:i/>
                <w:sz w:val="18"/>
                <w:szCs w:val="18"/>
              </w:rPr>
              <w:t>.л</w:t>
            </w:r>
            <w:proofErr w:type="gramEnd"/>
            <w:r w:rsidRPr="005F747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иц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5F747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с 01.06 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476">
              <w:rPr>
                <w:rFonts w:ascii="Times New Roman" w:hAnsi="Times New Roman"/>
                <w:b/>
                <w:i/>
                <w:sz w:val="18"/>
                <w:szCs w:val="18"/>
              </w:rPr>
              <w:t>по 31.07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66AB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8:00 до 14:00</w:t>
            </w:r>
            <w:r w:rsidR="00566AB6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EE141F" w:rsidRPr="005F7476" w:rsidRDefault="00566AB6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EE141F">
              <w:rPr>
                <w:rFonts w:ascii="Times New Roman" w:hAnsi="Times New Roman"/>
                <w:sz w:val="18"/>
                <w:szCs w:val="18"/>
              </w:rPr>
              <w:t xml:space="preserve"> 20:00 до 22:00</w:t>
            </w:r>
          </w:p>
        </w:tc>
        <w:tc>
          <w:tcPr>
            <w:tcW w:w="1202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200 </w:t>
            </w:r>
          </w:p>
          <w:p w:rsidR="00566AB6" w:rsidRDefault="00566AB6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180 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  <w:p w:rsidR="00566AB6" w:rsidRDefault="00566AB6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2133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Понедельник, пятница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Окунский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 М.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инструктор по спорту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8-903-951-50-21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Ермолаев С. Д.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8-905-089-48-01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Вторник, четверг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Лялина Н. А. 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8-913-821-29-98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Быстрицкий В. О. 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8-952-808-86-05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Среда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Окунский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Н.М. 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с.т.8-903-951-50-21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Авдеев А. И.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8-909-538-35-68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Суббота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Авдеев А.В.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8-952-888-87-63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Воскресенье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Авдеев А.И.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8-909-538-35-68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Авдеев А.В.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8-952-888-87-63</w:t>
            </w:r>
          </w:p>
        </w:tc>
      </w:tr>
      <w:tr w:rsidR="00EE141F" w:rsidRPr="005F7476" w:rsidTr="00EE141F">
        <w:tc>
          <w:tcPr>
            <w:tcW w:w="562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476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Оздоровительное плавание по тарифному плану «Школьный»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детей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 7 лет и подростков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 18 лет 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(от 7 до 14 лет в сопровождении взрослого)</w:t>
            </w:r>
          </w:p>
        </w:tc>
        <w:tc>
          <w:tcPr>
            <w:tcW w:w="1417" w:type="dxa"/>
            <w:vMerge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41F" w:rsidRDefault="00EE141F" w:rsidP="005156AE">
            <w:pPr>
              <w:ind w:left="-111" w:right="-17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 8:00 до 14:00 </w:t>
            </w:r>
          </w:p>
          <w:p w:rsidR="00EE141F" w:rsidRPr="005F7476" w:rsidRDefault="00EE141F" w:rsidP="005156AE">
            <w:pPr>
              <w:ind w:left="-111" w:right="-17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20:00 до 22:00</w:t>
            </w:r>
          </w:p>
        </w:tc>
        <w:tc>
          <w:tcPr>
            <w:tcW w:w="1202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2133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Понедельник, пятница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Окунский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 М.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инструктор по спорту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8-903-951-50-21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Ермолаев С. Д.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8-905-089-48-01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Вторник, четверг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Лялина Н. А. 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8-913-821-29-98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Быстрицкий В. О. 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инструктор по спорту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8-952-808-86-05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Среда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Окунский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Н.М. 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Авдеев А. И.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инструктор по спорту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8-909-538-35-68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Суббота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Авдеев А.В.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8-952-888-87-63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Воскресенье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Авдеев А.И.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инструктор по спорту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8-909-538-35-68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Авдеев А.В.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инструктор по спорту 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8-952-888-87-63</w:t>
            </w:r>
          </w:p>
        </w:tc>
      </w:tr>
      <w:tr w:rsidR="00EE141F" w:rsidRPr="005F7476" w:rsidTr="00EE141F">
        <w:tc>
          <w:tcPr>
            <w:tcW w:w="562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47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EE141F" w:rsidRDefault="00EE141F" w:rsidP="005156AE">
            <w:pPr>
              <w:ind w:left="-112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Оздоровительное плавание по тарифному плану </w:t>
            </w:r>
          </w:p>
          <w:p w:rsidR="00EE141F" w:rsidRDefault="00EE141F" w:rsidP="005156AE">
            <w:pPr>
              <w:ind w:left="-112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«Эконом час» </w:t>
            </w:r>
          </w:p>
          <w:p w:rsidR="00EE141F" w:rsidRDefault="00EE141F" w:rsidP="005156AE">
            <w:pPr>
              <w:ind w:left="-112" w:right="-103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для физ</w:t>
            </w:r>
            <w:proofErr w:type="gramStart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иц </w:t>
            </w:r>
          </w:p>
          <w:p w:rsidR="00EE141F" w:rsidRPr="005F7476" w:rsidRDefault="00EE141F" w:rsidP="005156AE">
            <w:pPr>
              <w:ind w:left="-112" w:right="-103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по 31.05.2022</w:t>
            </w:r>
          </w:p>
        </w:tc>
        <w:tc>
          <w:tcPr>
            <w:tcW w:w="1417" w:type="dxa"/>
            <w:vMerge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Будние дни с 12:00 до 14:00</w:t>
            </w:r>
          </w:p>
        </w:tc>
        <w:tc>
          <w:tcPr>
            <w:tcW w:w="1202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Понедельник, среда, пятница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Окунский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Н.М.,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инструктор по спорту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8-903-951-50-21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Вторник, четверг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Лялина Н.А.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инструктор по спорту 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8-913-821-29-98 </w:t>
            </w:r>
          </w:p>
        </w:tc>
      </w:tr>
      <w:tr w:rsidR="00EE141F" w:rsidRPr="005F7476" w:rsidTr="00EE141F">
        <w:tc>
          <w:tcPr>
            <w:tcW w:w="562" w:type="dxa"/>
          </w:tcPr>
          <w:p w:rsidR="00EE141F" w:rsidRPr="005F7476" w:rsidRDefault="001C702B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Занятие с инструктором (индивидуальный мастер-класс)</w:t>
            </w:r>
          </w:p>
        </w:tc>
        <w:tc>
          <w:tcPr>
            <w:tcW w:w="1417" w:type="dxa"/>
            <w:vMerge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запросу</w:t>
            </w:r>
          </w:p>
        </w:tc>
        <w:tc>
          <w:tcPr>
            <w:tcW w:w="1202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Окунский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Н.М.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8-903-951-50-21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Лялина Н.А.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8-913-821-29-98</w:t>
            </w:r>
          </w:p>
        </w:tc>
      </w:tr>
      <w:tr w:rsidR="00EE141F" w:rsidRPr="005F7476" w:rsidTr="00EE141F">
        <w:tc>
          <w:tcPr>
            <w:tcW w:w="562" w:type="dxa"/>
          </w:tcPr>
          <w:p w:rsidR="00EE141F" w:rsidRPr="005F7476" w:rsidRDefault="001C702B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Разовое занятие по курсу «Умею плавать»</w:t>
            </w:r>
          </w:p>
        </w:tc>
        <w:tc>
          <w:tcPr>
            <w:tcW w:w="1417" w:type="dxa"/>
            <w:vMerge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41F" w:rsidRDefault="00EE141F" w:rsidP="005156AE">
            <w:pPr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Понедельник, среда, пятница </w:t>
            </w:r>
          </w:p>
          <w:p w:rsidR="00EE141F" w:rsidRDefault="00EE141F" w:rsidP="005156AE">
            <w:pPr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19:00, 20:00</w:t>
            </w:r>
          </w:p>
          <w:p w:rsidR="00EE141F" w:rsidRDefault="00EE141F" w:rsidP="005156AE">
            <w:pPr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19:15, 20:15</w:t>
            </w:r>
          </w:p>
          <w:p w:rsidR="00EE141F" w:rsidRDefault="00EE141F" w:rsidP="005156AE">
            <w:pPr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Вторник, четверг</w:t>
            </w:r>
          </w:p>
          <w:p w:rsidR="00EE141F" w:rsidRDefault="00EE141F" w:rsidP="005156AE">
            <w:pPr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19:00, 20:00</w:t>
            </w:r>
          </w:p>
          <w:p w:rsidR="00EE141F" w:rsidRDefault="00EE141F" w:rsidP="005156AE">
            <w:pPr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Вторник, четверг</w:t>
            </w:r>
          </w:p>
          <w:p w:rsidR="00EE141F" w:rsidRDefault="00EE141F" w:rsidP="005156AE">
            <w:pPr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19:15</w:t>
            </w:r>
          </w:p>
          <w:p w:rsidR="00EE141F" w:rsidRDefault="00EE141F" w:rsidP="005156AE">
            <w:pPr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Четверг, суббота</w:t>
            </w:r>
          </w:p>
          <w:p w:rsidR="00EE141F" w:rsidRDefault="00EE141F" w:rsidP="005156AE">
            <w:pPr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19:45</w:t>
            </w:r>
          </w:p>
          <w:p w:rsidR="00EE141F" w:rsidRDefault="00EE141F" w:rsidP="005156AE">
            <w:pPr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Суббота  </w:t>
            </w:r>
          </w:p>
          <w:p w:rsidR="00EE141F" w:rsidRPr="005F7476" w:rsidRDefault="00EE141F" w:rsidP="005156AE">
            <w:pPr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18:15</w:t>
            </w:r>
          </w:p>
        </w:tc>
        <w:tc>
          <w:tcPr>
            <w:tcW w:w="1202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133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Тыщенко Е. А.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8-913-856-11-69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Лебедева С.А.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8-923-403-63-16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Гуркова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О.С.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8-952-801-27-21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Галкина А.А.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инструктор по спорту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8-952-896-19-89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Быстрицкий В.О.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инструктор по спорту 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8-952-808-86-05</w:t>
            </w:r>
          </w:p>
        </w:tc>
      </w:tr>
      <w:tr w:rsidR="00EE141F" w:rsidRPr="005F7476" w:rsidTr="00EE141F">
        <w:tc>
          <w:tcPr>
            <w:tcW w:w="562" w:type="dxa"/>
          </w:tcPr>
          <w:p w:rsidR="00EE141F" w:rsidRPr="005F7476" w:rsidRDefault="001C702B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985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Разовое занятие по курсу «АФК»</w:t>
            </w:r>
          </w:p>
        </w:tc>
        <w:tc>
          <w:tcPr>
            <w:tcW w:w="1417" w:type="dxa"/>
            <w:vMerge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41F" w:rsidRDefault="00EE141F" w:rsidP="005156AE">
            <w:pPr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Вторник, четверг в тренажерном зале 17:00 </w:t>
            </w:r>
          </w:p>
          <w:p w:rsidR="00EE141F" w:rsidRDefault="00EE141F" w:rsidP="005156AE">
            <w:pPr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суббота</w:t>
            </w:r>
          </w:p>
          <w:p w:rsidR="00EE141F" w:rsidRPr="005F7476" w:rsidRDefault="00EE141F" w:rsidP="005156AE">
            <w:pPr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бассейне 19:00</w:t>
            </w:r>
          </w:p>
        </w:tc>
        <w:tc>
          <w:tcPr>
            <w:tcW w:w="1202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2133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Авдеев А.В.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8-952-888-87-63</w:t>
            </w:r>
          </w:p>
        </w:tc>
      </w:tr>
      <w:tr w:rsidR="00EE141F" w:rsidRPr="005F7476" w:rsidTr="00EE141F">
        <w:tc>
          <w:tcPr>
            <w:tcW w:w="562" w:type="dxa"/>
          </w:tcPr>
          <w:p w:rsidR="00EE141F" w:rsidRPr="005F7476" w:rsidRDefault="001C702B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EE141F" w:rsidRDefault="00EE141F" w:rsidP="005156AE">
            <w:pPr>
              <w:ind w:left="-112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Групповой </w:t>
            </w:r>
          </w:p>
          <w:p w:rsidR="00EE141F" w:rsidRDefault="00EE141F" w:rsidP="005156AE">
            <w:pPr>
              <w:ind w:left="-112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мастер-класс </w:t>
            </w:r>
          </w:p>
          <w:p w:rsidR="00EE141F" w:rsidRDefault="00EE141F" w:rsidP="005156AE">
            <w:pPr>
              <w:ind w:left="-112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 плаванию </w:t>
            </w:r>
          </w:p>
          <w:p w:rsidR="00EE141F" w:rsidRDefault="00EE141F" w:rsidP="005156AE">
            <w:pPr>
              <w:ind w:left="-112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14-ти лет</w:t>
            </w:r>
          </w:p>
        </w:tc>
        <w:tc>
          <w:tcPr>
            <w:tcW w:w="1417" w:type="dxa"/>
            <w:vMerge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часы оказания услуг</w:t>
            </w:r>
          </w:p>
        </w:tc>
        <w:tc>
          <w:tcPr>
            <w:tcW w:w="1202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133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Окунский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Н.М.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инструктор по спорту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8-903-951-50-21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Лялина Н.А.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8-913-821-29-98</w:t>
            </w:r>
          </w:p>
        </w:tc>
      </w:tr>
      <w:tr w:rsidR="00EE141F" w:rsidRPr="005F7476" w:rsidTr="00EE141F">
        <w:tc>
          <w:tcPr>
            <w:tcW w:w="2547" w:type="dxa"/>
            <w:gridSpan w:val="2"/>
          </w:tcPr>
          <w:p w:rsidR="00EE141F" w:rsidRPr="00D62F38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Универсальный спортивный зал</w:t>
            </w:r>
          </w:p>
        </w:tc>
        <w:tc>
          <w:tcPr>
            <w:tcW w:w="1417" w:type="dxa"/>
            <w:vMerge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9" w:type="dxa"/>
            <w:gridSpan w:val="4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141F" w:rsidRPr="005F7476" w:rsidTr="00EE141F">
        <w:tc>
          <w:tcPr>
            <w:tcW w:w="562" w:type="dxa"/>
          </w:tcPr>
          <w:p w:rsidR="00EE141F" w:rsidRPr="005F7476" w:rsidRDefault="00D4595C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E141F" w:rsidRDefault="00EE141F" w:rsidP="005156AE">
            <w:pPr>
              <w:ind w:left="-112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Разовое занятие по подготовленному курсу физкультурно-спортивной направленности</w:t>
            </w:r>
          </w:p>
        </w:tc>
        <w:tc>
          <w:tcPr>
            <w:tcW w:w="1417" w:type="dxa"/>
            <w:vMerge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Понедельник, среда, пятница 18:00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Вторник,  четверг 18:00</w:t>
            </w:r>
          </w:p>
        </w:tc>
        <w:tc>
          <w:tcPr>
            <w:tcW w:w="1202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Тыщенко Е.А.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8-913-856-11-69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Гуркова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О.С.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8-952-801-27-21</w:t>
            </w:r>
          </w:p>
        </w:tc>
      </w:tr>
      <w:tr w:rsidR="00EE141F" w:rsidRPr="005F7476" w:rsidTr="00EE141F">
        <w:tc>
          <w:tcPr>
            <w:tcW w:w="2547" w:type="dxa"/>
            <w:gridSpan w:val="2"/>
          </w:tcPr>
          <w:p w:rsidR="00EE141F" w:rsidRPr="00561B0B" w:rsidRDefault="00EE141F" w:rsidP="005156A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Тренажерный зал</w:t>
            </w:r>
          </w:p>
        </w:tc>
        <w:tc>
          <w:tcPr>
            <w:tcW w:w="1417" w:type="dxa"/>
            <w:vMerge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2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141F" w:rsidRPr="005F7476" w:rsidTr="00EE141F">
        <w:tc>
          <w:tcPr>
            <w:tcW w:w="562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Занятие в тренажерном зале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для физ</w:t>
            </w:r>
            <w:proofErr w:type="gramStart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иц </w:t>
            </w:r>
          </w:p>
          <w:p w:rsidR="00EE141F" w:rsidRPr="00561B0B" w:rsidRDefault="00EE141F" w:rsidP="005156AE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с 01.06 по 31.07</w:t>
            </w:r>
          </w:p>
        </w:tc>
        <w:tc>
          <w:tcPr>
            <w:tcW w:w="1417" w:type="dxa"/>
            <w:vMerge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Ежедневно понедельник-суббота с 8:00 до 22:00</w:t>
            </w:r>
          </w:p>
        </w:tc>
        <w:tc>
          <w:tcPr>
            <w:tcW w:w="1202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2133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Лялина Н.А.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8-913-821-29-98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Окунский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Н.М.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8-903-951-50-21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Щербак Э.Н.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8-913-820-92-44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Авдеев А.В.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8-952-888-87-63</w:t>
            </w:r>
          </w:p>
        </w:tc>
      </w:tr>
      <w:tr w:rsidR="00EE141F" w:rsidRPr="005F7476" w:rsidTr="00EE141F">
        <w:tc>
          <w:tcPr>
            <w:tcW w:w="562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EE141F" w:rsidRDefault="00EE141F" w:rsidP="005156AE">
            <w:pPr>
              <w:ind w:left="-112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Занятие в тренажерном зале с инструктором (индивидуальный мастер-класс)</w:t>
            </w:r>
          </w:p>
        </w:tc>
        <w:tc>
          <w:tcPr>
            <w:tcW w:w="1417" w:type="dxa"/>
            <w:vMerge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запросу</w:t>
            </w:r>
          </w:p>
        </w:tc>
        <w:tc>
          <w:tcPr>
            <w:tcW w:w="1202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Щербак Э.Н.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8-913-820-92-44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141F" w:rsidRPr="005F7476" w:rsidTr="00EE141F">
        <w:tc>
          <w:tcPr>
            <w:tcW w:w="562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EE141F" w:rsidRDefault="00EE141F" w:rsidP="005156AE">
            <w:pPr>
              <w:ind w:left="-112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Занятие в тренажерном зале по тарифному плану «Школьный» (для подростков от 14-ти до 18-ти лет)</w:t>
            </w:r>
          </w:p>
        </w:tc>
        <w:tc>
          <w:tcPr>
            <w:tcW w:w="1417" w:type="dxa"/>
            <w:vMerge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Ежедневно понедельник-суббота с 8:00 до 22:00</w:t>
            </w:r>
          </w:p>
          <w:p w:rsidR="00EE141F" w:rsidRDefault="00BF2E79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EE141F">
              <w:rPr>
                <w:rFonts w:ascii="Times New Roman" w:hAnsi="Times New Roman"/>
                <w:sz w:val="18"/>
                <w:szCs w:val="18"/>
              </w:rPr>
              <w:t xml:space="preserve">оскресенье с 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8:00 до 20:00</w:t>
            </w:r>
          </w:p>
        </w:tc>
        <w:tc>
          <w:tcPr>
            <w:tcW w:w="1202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Лялина Н.А.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8-913-821-29-98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Окунский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Н.М.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8-903-951-50-21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Щербак Э.Н.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8-913-820-92-44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Авдеев А.В.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8-952-888-87-63</w:t>
            </w:r>
          </w:p>
        </w:tc>
      </w:tr>
      <w:tr w:rsidR="00EE141F" w:rsidRPr="005F7476" w:rsidTr="00EE141F">
        <w:tc>
          <w:tcPr>
            <w:tcW w:w="562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EE141F" w:rsidRDefault="00EE141F" w:rsidP="005156AE">
            <w:pPr>
              <w:ind w:left="-112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Занятие в тренажерном зале по тарифному плану «Эконом час» </w:t>
            </w:r>
          </w:p>
          <w:p w:rsidR="00EE141F" w:rsidRPr="00561B0B" w:rsidRDefault="00EE141F" w:rsidP="005156AE">
            <w:pPr>
              <w:ind w:left="-112" w:right="-109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для физ</w:t>
            </w:r>
            <w:proofErr w:type="gramStart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иц по 31.05.2022</w:t>
            </w:r>
          </w:p>
        </w:tc>
        <w:tc>
          <w:tcPr>
            <w:tcW w:w="1417" w:type="dxa"/>
            <w:vMerge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Ежедневно пон</w:t>
            </w:r>
            <w:r w:rsidR="00BF2E79">
              <w:rPr>
                <w:rFonts w:ascii="Times New Roman" w:hAnsi="Times New Roman"/>
                <w:sz w:val="18"/>
                <w:szCs w:val="18"/>
              </w:rPr>
              <w:t xml:space="preserve">едельник </w:t>
            </w:r>
            <w:r>
              <w:rPr>
                <w:rFonts w:ascii="Times New Roman" w:hAnsi="Times New Roman"/>
                <w:sz w:val="18"/>
                <w:szCs w:val="18"/>
              </w:rPr>
              <w:t>-суб</w:t>
            </w:r>
            <w:r w:rsidR="00BF2E79">
              <w:rPr>
                <w:rFonts w:ascii="Times New Roman" w:hAnsi="Times New Roman"/>
                <w:sz w:val="18"/>
                <w:szCs w:val="18"/>
              </w:rPr>
              <w:t>бота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 8:00 до 22:00</w:t>
            </w:r>
          </w:p>
          <w:p w:rsidR="00EE141F" w:rsidRDefault="00BF2E79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="00EE141F">
              <w:rPr>
                <w:rFonts w:ascii="Times New Roman" w:hAnsi="Times New Roman"/>
                <w:sz w:val="18"/>
                <w:szCs w:val="18"/>
              </w:rPr>
              <w:t>оскр</w:t>
            </w:r>
            <w:r>
              <w:rPr>
                <w:rFonts w:ascii="Times New Roman" w:hAnsi="Times New Roman"/>
                <w:sz w:val="18"/>
                <w:szCs w:val="18"/>
              </w:rPr>
              <w:t>есенье</w:t>
            </w:r>
            <w:r w:rsidR="00EE141F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8:00 до 20:00</w:t>
            </w:r>
          </w:p>
        </w:tc>
        <w:tc>
          <w:tcPr>
            <w:tcW w:w="1202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Лялина Н.А.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8-913-821-29-98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Окунский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Н.М.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8-903-951-50-21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Щербак Э.Н.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8-913-820-92-44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Авдеев А.В.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8-952-888-87-63</w:t>
            </w:r>
          </w:p>
        </w:tc>
      </w:tr>
      <w:tr w:rsidR="00EE141F" w:rsidRPr="005F7476" w:rsidTr="00EE141F">
        <w:trPr>
          <w:trHeight w:val="317"/>
        </w:trPr>
        <w:tc>
          <w:tcPr>
            <w:tcW w:w="9783" w:type="dxa"/>
            <w:gridSpan w:val="7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CFA">
              <w:rPr>
                <w:rFonts w:ascii="Times New Roman" w:hAnsi="Times New Roman"/>
                <w:b/>
              </w:rPr>
              <w:lastRenderedPageBreak/>
              <w:t>Административное здание МБУДО ДЮСШ «Янтарь» (ул. Куйбышева, 11а)</w:t>
            </w:r>
          </w:p>
        </w:tc>
      </w:tr>
      <w:tr w:rsidR="00EE141F" w:rsidRPr="005F7476" w:rsidTr="00EE141F">
        <w:tc>
          <w:tcPr>
            <w:tcW w:w="562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EE141F" w:rsidRDefault="00EE141F" w:rsidP="005156AE">
            <w:pPr>
              <w:ind w:left="-112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Занятие с инструктором (индивидуальный мастер-класс</w:t>
            </w:r>
            <w:r w:rsidR="00605B27">
              <w:rPr>
                <w:rFonts w:ascii="Times New Roman" w:hAnsi="Times New Roman"/>
                <w:sz w:val="18"/>
                <w:szCs w:val="18"/>
              </w:rPr>
              <w:t xml:space="preserve"> по шахматам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vMerge w:val="restart"/>
          </w:tcPr>
          <w:p w:rsidR="00EE141F" w:rsidRPr="005F7476" w:rsidRDefault="00605B27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8F5">
              <w:rPr>
                <w:rFonts w:ascii="Times New Roman" w:hAnsi="Times New Roman"/>
                <w:sz w:val="18"/>
                <w:szCs w:val="18"/>
              </w:rPr>
              <w:t>Административное здание МБУДО ДЮСШ «Янтарь»</w:t>
            </w:r>
          </w:p>
        </w:tc>
        <w:tc>
          <w:tcPr>
            <w:tcW w:w="1350" w:type="dxa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требованию</w:t>
            </w:r>
          </w:p>
        </w:tc>
        <w:tc>
          <w:tcPr>
            <w:tcW w:w="1202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Зверева Т.И.  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8-952-181-72-64</w:t>
            </w:r>
          </w:p>
        </w:tc>
      </w:tr>
      <w:tr w:rsidR="00EE141F" w:rsidRPr="005F7476" w:rsidTr="00EE141F">
        <w:tc>
          <w:tcPr>
            <w:tcW w:w="562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EE141F" w:rsidRPr="00A80837" w:rsidRDefault="00EE141F" w:rsidP="005156AE">
            <w:pPr>
              <w:ind w:left="-112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0837">
              <w:rPr>
                <w:rFonts w:ascii="Times New Roman" w:hAnsi="Times New Roman"/>
                <w:sz w:val="18"/>
                <w:szCs w:val="18"/>
              </w:rPr>
              <w:t xml:space="preserve">Занятие по ДОП </w:t>
            </w:r>
          </w:p>
          <w:p w:rsidR="00EE141F" w:rsidRPr="00A80837" w:rsidRDefault="00EE141F" w:rsidP="005156AE">
            <w:pPr>
              <w:ind w:left="-112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0837">
              <w:rPr>
                <w:rFonts w:ascii="Times New Roman" w:hAnsi="Times New Roman"/>
                <w:sz w:val="18"/>
                <w:szCs w:val="18"/>
              </w:rPr>
              <w:t xml:space="preserve">по ОФП </w:t>
            </w:r>
            <w:r w:rsidR="00A556C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E141F" w:rsidRPr="00A80837" w:rsidRDefault="00EE141F" w:rsidP="005156AE">
            <w:pPr>
              <w:ind w:left="-112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0837">
              <w:rPr>
                <w:rFonts w:ascii="Times New Roman" w:hAnsi="Times New Roman"/>
                <w:sz w:val="18"/>
                <w:szCs w:val="18"/>
              </w:rPr>
              <w:t>«Шаг вперед»</w:t>
            </w:r>
            <w:r w:rsidR="00A556CE">
              <w:rPr>
                <w:rFonts w:ascii="Times New Roman" w:hAnsi="Times New Roman"/>
                <w:sz w:val="18"/>
                <w:szCs w:val="18"/>
              </w:rPr>
              <w:t xml:space="preserve"> (шахматы)</w:t>
            </w:r>
          </w:p>
        </w:tc>
        <w:tc>
          <w:tcPr>
            <w:tcW w:w="1417" w:type="dxa"/>
            <w:vMerge/>
          </w:tcPr>
          <w:p w:rsidR="00EE141F" w:rsidRPr="00A80837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EE141F" w:rsidRPr="00A80837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0837">
              <w:rPr>
                <w:rFonts w:ascii="Times New Roman" w:hAnsi="Times New Roman"/>
                <w:sz w:val="18"/>
                <w:szCs w:val="18"/>
              </w:rPr>
              <w:t xml:space="preserve">По требованию </w:t>
            </w:r>
          </w:p>
        </w:tc>
        <w:tc>
          <w:tcPr>
            <w:tcW w:w="1202" w:type="dxa"/>
          </w:tcPr>
          <w:p w:rsidR="00EE141F" w:rsidRPr="00A80837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0837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Бердников Е.А.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8-900-923-93-83</w:t>
            </w:r>
          </w:p>
        </w:tc>
      </w:tr>
      <w:tr w:rsidR="00EE141F" w:rsidRPr="005F7476" w:rsidTr="00EE141F">
        <w:trPr>
          <w:trHeight w:val="339"/>
        </w:trPr>
        <w:tc>
          <w:tcPr>
            <w:tcW w:w="9783" w:type="dxa"/>
            <w:gridSpan w:val="7"/>
          </w:tcPr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7CFA">
              <w:rPr>
                <w:rFonts w:ascii="Times New Roman" w:hAnsi="Times New Roman"/>
                <w:b/>
              </w:rPr>
              <w:t>с/к «Авангард» (ул. Мира, 29)</w:t>
            </w:r>
          </w:p>
        </w:tc>
      </w:tr>
      <w:tr w:rsidR="00EE141F" w:rsidRPr="005F7476" w:rsidTr="00EE141F">
        <w:tc>
          <w:tcPr>
            <w:tcW w:w="562" w:type="dxa"/>
          </w:tcPr>
          <w:p w:rsidR="00EE141F" w:rsidRDefault="00987DE3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EE141F" w:rsidRDefault="00EE141F" w:rsidP="005156AE">
            <w:pPr>
              <w:ind w:left="-112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Занятие по боксу </w:t>
            </w:r>
          </w:p>
          <w:p w:rsidR="00EE141F" w:rsidRDefault="00EE141F" w:rsidP="005156AE">
            <w:pPr>
              <w:ind w:left="-112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инструктором (индивидуальный мастер-класс)</w:t>
            </w:r>
          </w:p>
        </w:tc>
        <w:tc>
          <w:tcPr>
            <w:tcW w:w="1417" w:type="dxa"/>
          </w:tcPr>
          <w:p w:rsidR="00EE141F" w:rsidRPr="005F7476" w:rsidRDefault="00987DE3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Специализированный зал бокса</w:t>
            </w:r>
          </w:p>
        </w:tc>
        <w:tc>
          <w:tcPr>
            <w:tcW w:w="1350" w:type="dxa"/>
          </w:tcPr>
          <w:p w:rsidR="00EE141F" w:rsidRPr="005F7476" w:rsidRDefault="00EE141F" w:rsidP="005156AE">
            <w:pPr>
              <w:ind w:left="-11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запросу</w:t>
            </w:r>
          </w:p>
        </w:tc>
        <w:tc>
          <w:tcPr>
            <w:tcW w:w="1202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3" w:type="dxa"/>
          </w:tcPr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Гафуров Р.Р.</w:t>
            </w:r>
          </w:p>
          <w:p w:rsidR="00EE141F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инструктор по спорту</w:t>
            </w:r>
          </w:p>
          <w:p w:rsidR="00EE141F" w:rsidRPr="005F7476" w:rsidRDefault="00EE141F" w:rsidP="005156A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8-913-807-75-94</w:t>
            </w:r>
          </w:p>
        </w:tc>
      </w:tr>
    </w:tbl>
    <w:p w:rsidR="003A58E5" w:rsidRPr="006E2BCE" w:rsidRDefault="003A58E5" w:rsidP="006E2BCE">
      <w:pPr>
        <w:pStyle w:val="a3"/>
        <w:spacing w:after="0"/>
        <w:ind w:left="-142" w:firstLine="851"/>
        <w:jc w:val="both"/>
        <w:rPr>
          <w:rFonts w:ascii="Times New Roman" w:hAnsi="Times New Roman"/>
          <w:sz w:val="24"/>
          <w:szCs w:val="24"/>
        </w:rPr>
      </w:pPr>
    </w:p>
    <w:p w:rsidR="00EB5964" w:rsidRPr="00FA4127" w:rsidRDefault="00EB5964" w:rsidP="006E2BCE">
      <w:pPr>
        <w:pStyle w:val="a3"/>
        <w:spacing w:after="0"/>
        <w:ind w:left="-142" w:firstLine="851"/>
        <w:jc w:val="both"/>
        <w:rPr>
          <w:rFonts w:ascii="Times New Roman" w:hAnsi="Times New Roman"/>
          <w:b/>
          <w:sz w:val="24"/>
          <w:szCs w:val="24"/>
        </w:rPr>
      </w:pPr>
      <w:r w:rsidRPr="00FA4127">
        <w:rPr>
          <w:rFonts w:ascii="Times New Roman" w:hAnsi="Times New Roman"/>
          <w:b/>
          <w:sz w:val="24"/>
          <w:szCs w:val="24"/>
        </w:rPr>
        <w:t xml:space="preserve">Расчет потребности в финансировании расходов на проведение </w:t>
      </w:r>
      <w:r w:rsidR="00FA4127">
        <w:rPr>
          <w:rFonts w:ascii="Times New Roman" w:hAnsi="Times New Roman"/>
          <w:b/>
          <w:sz w:val="24"/>
          <w:szCs w:val="24"/>
        </w:rPr>
        <w:t xml:space="preserve">платных </w:t>
      </w:r>
      <w:r w:rsidRPr="00FA4127">
        <w:rPr>
          <w:rFonts w:ascii="Times New Roman" w:hAnsi="Times New Roman"/>
          <w:b/>
          <w:sz w:val="24"/>
          <w:szCs w:val="24"/>
        </w:rPr>
        <w:t>занятий с несовершеннолетними, состоящими на разного вида учетах:</w:t>
      </w:r>
    </w:p>
    <w:p w:rsidR="006B0BF1" w:rsidRDefault="006B0BF1" w:rsidP="006B0BF1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283" w:type="dxa"/>
        <w:tblLook w:val="04A0"/>
      </w:tblPr>
      <w:tblGrid>
        <w:gridCol w:w="3040"/>
        <w:gridCol w:w="3011"/>
        <w:gridCol w:w="3011"/>
      </w:tblGrid>
      <w:tr w:rsidR="00FA4127" w:rsidRPr="00FA4127" w:rsidTr="00DC67FD">
        <w:tc>
          <w:tcPr>
            <w:tcW w:w="3040" w:type="dxa"/>
          </w:tcPr>
          <w:p w:rsidR="006B0BF1" w:rsidRPr="00FA4127" w:rsidRDefault="006B0BF1" w:rsidP="00E353B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FA4127">
              <w:rPr>
                <w:rFonts w:ascii="Times New Roman" w:hAnsi="Times New Roman"/>
              </w:rPr>
              <w:t>Наименование занятия</w:t>
            </w:r>
          </w:p>
        </w:tc>
        <w:tc>
          <w:tcPr>
            <w:tcW w:w="3011" w:type="dxa"/>
          </w:tcPr>
          <w:p w:rsidR="006B0BF1" w:rsidRPr="00FA4127" w:rsidRDefault="006B0BF1" w:rsidP="00E353B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FA4127">
              <w:rPr>
                <w:rFonts w:ascii="Times New Roman" w:hAnsi="Times New Roman"/>
              </w:rPr>
              <w:t xml:space="preserve">Стоимость </w:t>
            </w:r>
            <w:r w:rsidR="00E353B6" w:rsidRPr="00FA4127">
              <w:rPr>
                <w:rFonts w:ascii="Times New Roman" w:hAnsi="Times New Roman"/>
              </w:rPr>
              <w:t>занятия</w:t>
            </w:r>
          </w:p>
        </w:tc>
        <w:tc>
          <w:tcPr>
            <w:tcW w:w="3011" w:type="dxa"/>
          </w:tcPr>
          <w:p w:rsidR="006B0BF1" w:rsidRPr="00FA4127" w:rsidRDefault="006B0BF1" w:rsidP="00E353B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FA4127">
              <w:rPr>
                <w:rFonts w:ascii="Times New Roman" w:hAnsi="Times New Roman"/>
              </w:rPr>
              <w:t>Стоимость на 50 человек</w:t>
            </w:r>
          </w:p>
        </w:tc>
      </w:tr>
      <w:tr w:rsidR="00DC67FD" w:rsidRPr="00FA4127" w:rsidTr="008460F9">
        <w:tc>
          <w:tcPr>
            <w:tcW w:w="9062" w:type="dxa"/>
            <w:gridSpan w:val="3"/>
          </w:tcPr>
          <w:p w:rsidR="00DC67FD" w:rsidRPr="00FA4127" w:rsidRDefault="00DC67FD" w:rsidP="00E353B6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С/к «Дельфин» МБУДО ДЮСШ «Янтарь»</w:t>
            </w:r>
          </w:p>
        </w:tc>
      </w:tr>
      <w:tr w:rsidR="00FA4127" w:rsidRPr="00370BA8" w:rsidTr="00DC67FD">
        <w:tc>
          <w:tcPr>
            <w:tcW w:w="3040" w:type="dxa"/>
          </w:tcPr>
          <w:p w:rsidR="006B0BF1" w:rsidRPr="00370BA8" w:rsidRDefault="00E353B6" w:rsidP="00FA4127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370BA8">
              <w:rPr>
                <w:rFonts w:ascii="Times New Roman" w:hAnsi="Times New Roman"/>
              </w:rPr>
              <w:t>Оздоровительное плавание на одной дорожке</w:t>
            </w:r>
          </w:p>
        </w:tc>
        <w:tc>
          <w:tcPr>
            <w:tcW w:w="3011" w:type="dxa"/>
          </w:tcPr>
          <w:p w:rsidR="006B0BF1" w:rsidRPr="00370BA8" w:rsidRDefault="00E353B6" w:rsidP="00FA412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370BA8">
              <w:rPr>
                <w:rFonts w:ascii="Times New Roman" w:hAnsi="Times New Roman"/>
              </w:rPr>
              <w:t>1</w:t>
            </w:r>
            <w:r w:rsidR="007D6005" w:rsidRPr="00370BA8">
              <w:rPr>
                <w:rFonts w:ascii="Times New Roman" w:hAnsi="Times New Roman"/>
              </w:rPr>
              <w:t xml:space="preserve"> </w:t>
            </w:r>
            <w:r w:rsidRPr="00370BA8">
              <w:rPr>
                <w:rFonts w:ascii="Times New Roman" w:hAnsi="Times New Roman"/>
              </w:rPr>
              <w:t>500,0 руб.</w:t>
            </w:r>
            <w:r w:rsidR="00FA4127" w:rsidRPr="00370BA8">
              <w:rPr>
                <w:rFonts w:ascii="Times New Roman" w:hAnsi="Times New Roman"/>
              </w:rPr>
              <w:t xml:space="preserve"> (для 10 человек)</w:t>
            </w:r>
          </w:p>
        </w:tc>
        <w:tc>
          <w:tcPr>
            <w:tcW w:w="3011" w:type="dxa"/>
          </w:tcPr>
          <w:p w:rsidR="006B0BF1" w:rsidRPr="00370BA8" w:rsidRDefault="002723FB" w:rsidP="00FA412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370BA8">
              <w:rPr>
                <w:rFonts w:ascii="Times New Roman" w:hAnsi="Times New Roman"/>
              </w:rPr>
              <w:t>7</w:t>
            </w:r>
            <w:r w:rsidR="007D6005" w:rsidRPr="00370BA8">
              <w:rPr>
                <w:rFonts w:ascii="Times New Roman" w:hAnsi="Times New Roman"/>
              </w:rPr>
              <w:t xml:space="preserve"> </w:t>
            </w:r>
            <w:r w:rsidRPr="00370BA8">
              <w:rPr>
                <w:rFonts w:ascii="Times New Roman" w:hAnsi="Times New Roman"/>
              </w:rPr>
              <w:t>500,0 руб.</w:t>
            </w:r>
            <w:r w:rsidR="007D6005" w:rsidRPr="00370BA8">
              <w:rPr>
                <w:rFonts w:ascii="Times New Roman" w:hAnsi="Times New Roman"/>
              </w:rPr>
              <w:t xml:space="preserve"> - 50 человек</w:t>
            </w:r>
          </w:p>
        </w:tc>
      </w:tr>
      <w:tr w:rsidR="00FA4127" w:rsidRPr="00370BA8" w:rsidTr="00DC67FD">
        <w:tc>
          <w:tcPr>
            <w:tcW w:w="3040" w:type="dxa"/>
          </w:tcPr>
          <w:p w:rsidR="006B0BF1" w:rsidRPr="00370BA8" w:rsidRDefault="002723FB" w:rsidP="00FA4127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370BA8">
              <w:rPr>
                <w:rFonts w:ascii="Times New Roman" w:hAnsi="Times New Roman"/>
              </w:rPr>
              <w:t>Оздоровительное плавание</w:t>
            </w:r>
            <w:r w:rsidR="007D6005" w:rsidRPr="00370BA8">
              <w:rPr>
                <w:rFonts w:ascii="Times New Roman" w:hAnsi="Times New Roman"/>
              </w:rPr>
              <w:t xml:space="preserve"> с инструктором</w:t>
            </w:r>
          </w:p>
        </w:tc>
        <w:tc>
          <w:tcPr>
            <w:tcW w:w="3011" w:type="dxa"/>
          </w:tcPr>
          <w:p w:rsidR="006B0BF1" w:rsidRPr="00370BA8" w:rsidRDefault="007D6005" w:rsidP="00FA412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370BA8">
              <w:rPr>
                <w:rFonts w:ascii="Times New Roman" w:hAnsi="Times New Roman"/>
              </w:rPr>
              <w:t>200,0 руб. – 1 человек</w:t>
            </w:r>
          </w:p>
        </w:tc>
        <w:tc>
          <w:tcPr>
            <w:tcW w:w="3011" w:type="dxa"/>
          </w:tcPr>
          <w:p w:rsidR="006B0BF1" w:rsidRPr="00370BA8" w:rsidRDefault="007D6005" w:rsidP="00FA412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370BA8">
              <w:rPr>
                <w:rFonts w:ascii="Times New Roman" w:hAnsi="Times New Roman"/>
              </w:rPr>
              <w:t>10 000,0 руб. – 50 человек</w:t>
            </w:r>
          </w:p>
        </w:tc>
      </w:tr>
      <w:tr w:rsidR="00FA4127" w:rsidRPr="00370BA8" w:rsidTr="00DC67FD">
        <w:tc>
          <w:tcPr>
            <w:tcW w:w="3040" w:type="dxa"/>
          </w:tcPr>
          <w:p w:rsidR="006B0BF1" w:rsidRPr="00370BA8" w:rsidRDefault="002723FB" w:rsidP="005933CF">
            <w:pPr>
              <w:rPr>
                <w:rFonts w:ascii="Times New Roman" w:hAnsi="Times New Roman"/>
              </w:rPr>
            </w:pPr>
            <w:r w:rsidRPr="00370BA8">
              <w:rPr>
                <w:rFonts w:ascii="Times New Roman" w:hAnsi="Times New Roman"/>
              </w:rPr>
              <w:t>Оздоровительное плавание по тарифному плану «Школьный»</w:t>
            </w:r>
            <w:r w:rsidR="005933CF" w:rsidRPr="00370BA8">
              <w:rPr>
                <w:rFonts w:ascii="Times New Roman" w:hAnsi="Times New Roman"/>
              </w:rPr>
              <w:t xml:space="preserve"> с инструктором</w:t>
            </w:r>
            <w:r w:rsidRPr="00370BA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11" w:type="dxa"/>
          </w:tcPr>
          <w:p w:rsidR="006B0BF1" w:rsidRPr="00370BA8" w:rsidRDefault="005933CF" w:rsidP="00FA412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370BA8">
              <w:rPr>
                <w:rFonts w:ascii="Times New Roman" w:hAnsi="Times New Roman"/>
              </w:rPr>
              <w:t>140,0 руб. – 1 человек</w:t>
            </w:r>
          </w:p>
        </w:tc>
        <w:tc>
          <w:tcPr>
            <w:tcW w:w="3011" w:type="dxa"/>
          </w:tcPr>
          <w:p w:rsidR="006B0BF1" w:rsidRPr="00370BA8" w:rsidRDefault="005933CF" w:rsidP="00FA412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 w:rsidRPr="00370BA8">
              <w:rPr>
                <w:rFonts w:ascii="Times New Roman" w:hAnsi="Times New Roman"/>
              </w:rPr>
              <w:t xml:space="preserve">7 000,0 руб. – 50 человек </w:t>
            </w:r>
          </w:p>
        </w:tc>
      </w:tr>
      <w:tr w:rsidR="00FA4127" w:rsidRPr="00FA4127" w:rsidTr="00DC67FD">
        <w:tc>
          <w:tcPr>
            <w:tcW w:w="3040" w:type="dxa"/>
          </w:tcPr>
          <w:p w:rsidR="006B0BF1" w:rsidRPr="00FA4127" w:rsidRDefault="00043FE0" w:rsidP="00FA4127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с инструктором в тренажерном зале по АФК</w:t>
            </w:r>
          </w:p>
        </w:tc>
        <w:tc>
          <w:tcPr>
            <w:tcW w:w="3011" w:type="dxa"/>
          </w:tcPr>
          <w:p w:rsidR="006B0BF1" w:rsidRPr="00FA4127" w:rsidRDefault="00043FE0" w:rsidP="00FA412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160,0 руб. </w:t>
            </w:r>
            <w:r w:rsidR="00541A44" w:rsidRPr="00370BA8">
              <w:rPr>
                <w:rFonts w:ascii="Times New Roman" w:hAnsi="Times New Roman"/>
              </w:rPr>
              <w:t>– 1 человек</w:t>
            </w:r>
          </w:p>
        </w:tc>
        <w:tc>
          <w:tcPr>
            <w:tcW w:w="3011" w:type="dxa"/>
          </w:tcPr>
          <w:p w:rsidR="006B0BF1" w:rsidRPr="00FA4127" w:rsidRDefault="00F87FAA" w:rsidP="00FA412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8 000,0</w:t>
            </w:r>
            <w:r w:rsidR="00A15907">
              <w:rPr>
                <w:rFonts w:ascii="Times New Roman" w:hAnsi="Times New Roman"/>
              </w:rPr>
              <w:t xml:space="preserve"> </w:t>
            </w:r>
            <w:r w:rsidR="00A15907" w:rsidRPr="00370BA8">
              <w:rPr>
                <w:rFonts w:ascii="Times New Roman" w:hAnsi="Times New Roman"/>
              </w:rPr>
              <w:t>– 50 человек</w:t>
            </w:r>
          </w:p>
        </w:tc>
      </w:tr>
      <w:tr w:rsidR="00FA4127" w:rsidRPr="00FA4127" w:rsidTr="00DC67FD">
        <w:tc>
          <w:tcPr>
            <w:tcW w:w="3040" w:type="dxa"/>
          </w:tcPr>
          <w:p w:rsidR="006B0BF1" w:rsidRPr="00FA4127" w:rsidRDefault="00C61217" w:rsidP="00FA4127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мастер-класс с инструктором в тренажерном зале</w:t>
            </w:r>
          </w:p>
        </w:tc>
        <w:tc>
          <w:tcPr>
            <w:tcW w:w="3011" w:type="dxa"/>
          </w:tcPr>
          <w:p w:rsidR="006B0BF1" w:rsidRPr="00FA4127" w:rsidRDefault="00C61217" w:rsidP="00FA412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400,0 руб. </w:t>
            </w:r>
            <w:r w:rsidRPr="00370BA8">
              <w:rPr>
                <w:rFonts w:ascii="Times New Roman" w:hAnsi="Times New Roman"/>
              </w:rPr>
              <w:t>– 1 человек</w:t>
            </w:r>
          </w:p>
        </w:tc>
        <w:tc>
          <w:tcPr>
            <w:tcW w:w="3011" w:type="dxa"/>
          </w:tcPr>
          <w:p w:rsidR="006B0BF1" w:rsidRPr="00FA4127" w:rsidRDefault="00C61217" w:rsidP="00FA412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20 000,0 </w:t>
            </w:r>
            <w:r w:rsidRPr="00370BA8">
              <w:rPr>
                <w:rFonts w:ascii="Times New Roman" w:hAnsi="Times New Roman"/>
              </w:rPr>
              <w:t>– 50 человек</w:t>
            </w:r>
          </w:p>
        </w:tc>
      </w:tr>
      <w:tr w:rsidR="00DD3747" w:rsidRPr="00FA4127" w:rsidTr="00DC67FD">
        <w:tc>
          <w:tcPr>
            <w:tcW w:w="3040" w:type="dxa"/>
          </w:tcPr>
          <w:p w:rsidR="00DD3747" w:rsidRPr="00FA4127" w:rsidRDefault="00DD3747" w:rsidP="00DD3747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по шахматам с тренером-преподавателем (индивидуальный мастер-класс)</w:t>
            </w:r>
          </w:p>
        </w:tc>
        <w:tc>
          <w:tcPr>
            <w:tcW w:w="3011" w:type="dxa"/>
          </w:tcPr>
          <w:p w:rsidR="00DD3747" w:rsidRPr="00FA4127" w:rsidRDefault="00DD3747" w:rsidP="00DD374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300,0 руб. </w:t>
            </w:r>
            <w:r w:rsidRPr="00370BA8">
              <w:rPr>
                <w:rFonts w:ascii="Times New Roman" w:hAnsi="Times New Roman"/>
              </w:rPr>
              <w:t>– 1 человек</w:t>
            </w:r>
          </w:p>
        </w:tc>
        <w:tc>
          <w:tcPr>
            <w:tcW w:w="3011" w:type="dxa"/>
          </w:tcPr>
          <w:p w:rsidR="00DD3747" w:rsidRPr="00FA4127" w:rsidRDefault="00DD3747" w:rsidP="00DD374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15 000,0 </w:t>
            </w:r>
            <w:r w:rsidRPr="00370BA8">
              <w:rPr>
                <w:rFonts w:ascii="Times New Roman" w:hAnsi="Times New Roman"/>
              </w:rPr>
              <w:t>– 50 человек</w:t>
            </w:r>
          </w:p>
        </w:tc>
      </w:tr>
      <w:tr w:rsidR="00DD3747" w:rsidRPr="00FA4127" w:rsidTr="00DC67FD">
        <w:tc>
          <w:tcPr>
            <w:tcW w:w="3040" w:type="dxa"/>
          </w:tcPr>
          <w:p w:rsidR="00DD3747" w:rsidRDefault="00DD3747" w:rsidP="00DD3747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Групповое занятие по шахматам</w:t>
            </w:r>
          </w:p>
        </w:tc>
        <w:tc>
          <w:tcPr>
            <w:tcW w:w="3011" w:type="dxa"/>
          </w:tcPr>
          <w:p w:rsidR="00DD3747" w:rsidRDefault="00DD3747" w:rsidP="00DD374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150,0 руб. </w:t>
            </w:r>
            <w:r w:rsidRPr="00370BA8">
              <w:rPr>
                <w:rFonts w:ascii="Times New Roman" w:hAnsi="Times New Roman"/>
              </w:rPr>
              <w:t>– 1 человек</w:t>
            </w:r>
          </w:p>
        </w:tc>
        <w:tc>
          <w:tcPr>
            <w:tcW w:w="3011" w:type="dxa"/>
          </w:tcPr>
          <w:p w:rsidR="00DD3747" w:rsidRDefault="00DD3747" w:rsidP="00DD3747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7 500,0 </w:t>
            </w:r>
            <w:r w:rsidRPr="00370BA8">
              <w:rPr>
                <w:rFonts w:ascii="Times New Roman" w:hAnsi="Times New Roman"/>
              </w:rPr>
              <w:t>– 50 человек</w:t>
            </w:r>
          </w:p>
        </w:tc>
      </w:tr>
      <w:tr w:rsidR="00F27288" w:rsidRPr="00FA4127" w:rsidTr="00DC67FD">
        <w:tc>
          <w:tcPr>
            <w:tcW w:w="3040" w:type="dxa"/>
          </w:tcPr>
          <w:p w:rsidR="00F27288" w:rsidRDefault="00F27288" w:rsidP="00F27288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Занятие по боксу с инструктором (индивидуальный мастер-класс)</w:t>
            </w:r>
          </w:p>
        </w:tc>
        <w:tc>
          <w:tcPr>
            <w:tcW w:w="3011" w:type="dxa"/>
          </w:tcPr>
          <w:p w:rsidR="00F27288" w:rsidRDefault="00F27288" w:rsidP="00F2728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300,0 руб. </w:t>
            </w:r>
            <w:r w:rsidRPr="00370BA8">
              <w:rPr>
                <w:rFonts w:ascii="Times New Roman" w:hAnsi="Times New Roman"/>
              </w:rPr>
              <w:t>– 1 человек</w:t>
            </w:r>
          </w:p>
        </w:tc>
        <w:tc>
          <w:tcPr>
            <w:tcW w:w="3011" w:type="dxa"/>
          </w:tcPr>
          <w:p w:rsidR="00F27288" w:rsidRDefault="00F27288" w:rsidP="00F27288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15 000,0 </w:t>
            </w:r>
            <w:r w:rsidRPr="00370BA8">
              <w:rPr>
                <w:rFonts w:ascii="Times New Roman" w:hAnsi="Times New Roman"/>
              </w:rPr>
              <w:t>– 50 человек</w:t>
            </w:r>
          </w:p>
        </w:tc>
      </w:tr>
    </w:tbl>
    <w:p w:rsidR="006B0BF1" w:rsidRDefault="006B0BF1" w:rsidP="006B0BF1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72582" w:rsidRPr="006E2BCE" w:rsidRDefault="00872582" w:rsidP="0003259D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При условии проведения 3 занятий в неделю для 50 несовершеннолетних детей стоимость в неделю составит от </w:t>
      </w:r>
      <w:r w:rsidR="00500701">
        <w:rPr>
          <w:rFonts w:ascii="Times New Roman" w:hAnsi="Times New Roman"/>
          <w:sz w:val="24"/>
          <w:szCs w:val="24"/>
        </w:rPr>
        <w:t xml:space="preserve">30 000,0 руб. до </w:t>
      </w:r>
      <w:r w:rsidR="0003259D">
        <w:rPr>
          <w:rFonts w:ascii="Times New Roman" w:hAnsi="Times New Roman"/>
          <w:sz w:val="24"/>
          <w:szCs w:val="24"/>
        </w:rPr>
        <w:t>45 000,0 руб.</w:t>
      </w:r>
      <w:bookmarkEnd w:id="0"/>
    </w:p>
    <w:sectPr w:rsidR="00872582" w:rsidRPr="006E2BCE" w:rsidSect="004E72C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0B5" w:rsidRDefault="000A00B5" w:rsidP="004E72C3">
      <w:r>
        <w:separator/>
      </w:r>
    </w:p>
  </w:endnote>
  <w:endnote w:type="continuationSeparator" w:id="0">
    <w:p w:rsidR="000A00B5" w:rsidRDefault="000A00B5" w:rsidP="004E7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0B5" w:rsidRDefault="000A00B5" w:rsidP="004E72C3">
      <w:r>
        <w:separator/>
      </w:r>
    </w:p>
  </w:footnote>
  <w:footnote w:type="continuationSeparator" w:id="0">
    <w:p w:rsidR="000A00B5" w:rsidRDefault="000A00B5" w:rsidP="004E7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6972376"/>
      <w:docPartObj>
        <w:docPartGallery w:val="Page Numbers (Top of Page)"/>
        <w:docPartUnique/>
      </w:docPartObj>
    </w:sdtPr>
    <w:sdtContent>
      <w:p w:rsidR="004E72C3" w:rsidRPr="004E72C3" w:rsidRDefault="006712A6">
        <w:pPr>
          <w:pStyle w:val="a7"/>
          <w:jc w:val="center"/>
        </w:pPr>
        <w:r w:rsidRPr="004E72C3">
          <w:fldChar w:fldCharType="begin"/>
        </w:r>
        <w:r w:rsidR="004E72C3" w:rsidRPr="004E72C3">
          <w:instrText>PAGE   \* MERGEFORMAT</w:instrText>
        </w:r>
        <w:r w:rsidRPr="004E72C3">
          <w:fldChar w:fldCharType="separate"/>
        </w:r>
        <w:r w:rsidR="004C0546">
          <w:rPr>
            <w:noProof/>
          </w:rPr>
          <w:t>2</w:t>
        </w:r>
        <w:r w:rsidRPr="004E72C3">
          <w:fldChar w:fldCharType="end"/>
        </w:r>
      </w:p>
    </w:sdtContent>
  </w:sdt>
  <w:p w:rsidR="004E72C3" w:rsidRDefault="004E72C3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C82"/>
    <w:rsid w:val="0003259D"/>
    <w:rsid w:val="00043FE0"/>
    <w:rsid w:val="000A00B5"/>
    <w:rsid w:val="000A69BE"/>
    <w:rsid w:val="000C5C82"/>
    <w:rsid w:val="001C702B"/>
    <w:rsid w:val="002024FC"/>
    <w:rsid w:val="002723FB"/>
    <w:rsid w:val="00370BA8"/>
    <w:rsid w:val="003A58E5"/>
    <w:rsid w:val="00410905"/>
    <w:rsid w:val="004C0546"/>
    <w:rsid w:val="004E72C3"/>
    <w:rsid w:val="00500701"/>
    <w:rsid w:val="00541A44"/>
    <w:rsid w:val="005441C1"/>
    <w:rsid w:val="00566AB6"/>
    <w:rsid w:val="005933CF"/>
    <w:rsid w:val="00605B27"/>
    <w:rsid w:val="00630304"/>
    <w:rsid w:val="00647C6A"/>
    <w:rsid w:val="006712A6"/>
    <w:rsid w:val="006B0BF1"/>
    <w:rsid w:val="006E2BCE"/>
    <w:rsid w:val="007D6005"/>
    <w:rsid w:val="007F61FE"/>
    <w:rsid w:val="00872582"/>
    <w:rsid w:val="008C0C8F"/>
    <w:rsid w:val="008C5B26"/>
    <w:rsid w:val="008F0D5B"/>
    <w:rsid w:val="00987DE3"/>
    <w:rsid w:val="00A15907"/>
    <w:rsid w:val="00A342C1"/>
    <w:rsid w:val="00A556CE"/>
    <w:rsid w:val="00AB0ACA"/>
    <w:rsid w:val="00B11D34"/>
    <w:rsid w:val="00BF2E79"/>
    <w:rsid w:val="00C61217"/>
    <w:rsid w:val="00CE0FE0"/>
    <w:rsid w:val="00D4595C"/>
    <w:rsid w:val="00DC67FD"/>
    <w:rsid w:val="00DD3747"/>
    <w:rsid w:val="00E353B6"/>
    <w:rsid w:val="00EB5964"/>
    <w:rsid w:val="00EE141F"/>
    <w:rsid w:val="00F27288"/>
    <w:rsid w:val="00F87FAA"/>
    <w:rsid w:val="00FA4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E5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A58E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A58E5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3A58E5"/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39"/>
    <w:rsid w:val="00EE1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E72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72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E72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72C3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Ковалева</cp:lastModifiedBy>
  <cp:revision>4</cp:revision>
  <cp:lastPrinted>2022-04-22T06:23:00Z</cp:lastPrinted>
  <dcterms:created xsi:type="dcterms:W3CDTF">2022-04-22T06:17:00Z</dcterms:created>
  <dcterms:modified xsi:type="dcterms:W3CDTF">2022-04-22T06:24:00Z</dcterms:modified>
</cp:coreProperties>
</file>